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44C40" w14:textId="2F02151E" w:rsidR="00D702E3" w:rsidRPr="009160E9" w:rsidRDefault="00B625A6" w:rsidP="00D702E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702E3" w:rsidRPr="009160E9">
        <w:rPr>
          <w:rFonts w:ascii="Times New Roman" w:hAnsi="Times New Roman" w:cs="Times New Roman"/>
          <w:b/>
          <w:bCs/>
          <w:sz w:val="28"/>
          <w:szCs w:val="28"/>
        </w:rPr>
        <w:t>Заняття 2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p w14:paraId="7FF94FCB" w14:textId="317A3F57" w:rsidR="00D702E3" w:rsidRPr="00D702E3" w:rsidRDefault="00D702E3" w:rsidP="00D702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160E9">
        <w:rPr>
          <w:rFonts w:ascii="Times New Roman" w:hAnsi="Times New Roman" w:cs="Times New Roman"/>
          <w:b/>
          <w:bCs/>
          <w:sz w:val="28"/>
          <w:szCs w:val="28"/>
        </w:rPr>
        <w:t>Тема</w:t>
      </w:r>
      <w:r w:rsidRPr="009160E9">
        <w:rPr>
          <w:rFonts w:ascii="Times New Roman" w:hAnsi="Times New Roman" w:cs="Times New Roman"/>
          <w:sz w:val="28"/>
          <w:szCs w:val="28"/>
        </w:rPr>
        <w:t xml:space="preserve">:    </w:t>
      </w:r>
      <w:r w:rsidRPr="009160E9">
        <w:rPr>
          <w:rFonts w:ascii="Times New Roman" w:hAnsi="Times New Roman" w:cs="Times New Roman"/>
          <w:b/>
          <w:sz w:val="28"/>
          <w:szCs w:val="28"/>
        </w:rPr>
        <w:t>Олесь Гончар</w:t>
      </w:r>
      <w:r w:rsidR="00B625A6">
        <w:rPr>
          <w:rFonts w:ascii="Times New Roman" w:hAnsi="Times New Roman" w:cs="Times New Roman"/>
          <w:b/>
          <w:sz w:val="28"/>
          <w:szCs w:val="28"/>
        </w:rPr>
        <w:t>.</w:t>
      </w:r>
      <w:r w:rsidRPr="009160E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702E3">
        <w:rPr>
          <w:rFonts w:ascii="Times New Roman" w:hAnsi="Times New Roman"/>
          <w:b/>
          <w:sz w:val="28"/>
          <w:szCs w:val="28"/>
        </w:rPr>
        <w:t xml:space="preserve">Новела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702E3">
        <w:rPr>
          <w:rFonts w:ascii="Times New Roman" w:hAnsi="Times New Roman"/>
          <w:sz w:val="28"/>
          <w:szCs w:val="28"/>
        </w:rPr>
        <w:t xml:space="preserve"> </w:t>
      </w:r>
      <w:r w:rsidRPr="00D702E3">
        <w:rPr>
          <w:rFonts w:ascii="Times New Roman" w:hAnsi="Times New Roman"/>
          <w:b/>
          <w:sz w:val="28"/>
          <w:szCs w:val="28"/>
        </w:rPr>
        <w:t>«Модри Камень»</w:t>
      </w:r>
    </w:p>
    <w:p w14:paraId="1A7714E9" w14:textId="77777777" w:rsidR="00D702E3" w:rsidRPr="009160E9" w:rsidRDefault="00D702E3" w:rsidP="00D702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569F35A" w14:textId="77777777" w:rsidR="00D702E3" w:rsidRPr="009160E9" w:rsidRDefault="00D702E3" w:rsidP="00D702E3">
      <w:pPr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9160E9">
        <w:rPr>
          <w:rFonts w:ascii="Times New Roman" w:hAnsi="Times New Roman" w:cs="Times New Roman"/>
          <w:b/>
          <w:bCs/>
          <w:color w:val="FF0000"/>
          <w:sz w:val="28"/>
          <w:szCs w:val="28"/>
        </w:rPr>
        <w:t>Корисні посилання:</w:t>
      </w:r>
    </w:p>
    <w:p w14:paraId="35A1E1E0" w14:textId="353697B8" w:rsidR="00D702E3" w:rsidRDefault="00B625A6" w:rsidP="00D702E3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5" w:history="1">
        <w:r w:rsidR="00D702E3" w:rsidRPr="00D702E3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https://www.youtube.com/watch?v=mjNIuIMTERw</w:t>
        </w:r>
      </w:hyperlink>
      <w:r w:rsidR="00D702E3" w:rsidRPr="00D702E3">
        <w:rPr>
          <w:rFonts w:ascii="Times New Roman" w:hAnsi="Times New Roman" w:cs="Times New Roman"/>
          <w:sz w:val="28"/>
          <w:szCs w:val="28"/>
        </w:rPr>
        <w:t xml:space="preserve"> Мрії і дійсність у новелі Олеся Гончара "Модри Камень"</w:t>
      </w:r>
    </w:p>
    <w:p w14:paraId="0A67455D" w14:textId="254AFC62" w:rsidR="00D702E3" w:rsidRDefault="00B625A6" w:rsidP="00D702E3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="00D702E3" w:rsidRPr="001502A9">
          <w:rPr>
            <w:rStyle w:val="a4"/>
            <w:rFonts w:ascii="Times New Roman" w:hAnsi="Times New Roman" w:cs="Times New Roman"/>
            <w:sz w:val="28"/>
            <w:szCs w:val="28"/>
          </w:rPr>
          <w:t>https://www.ukrlib.com.ua/books/printit.php?tid=3112</w:t>
        </w:r>
      </w:hyperlink>
      <w:r w:rsidR="00D702E3">
        <w:rPr>
          <w:rFonts w:ascii="Times New Roman" w:hAnsi="Times New Roman" w:cs="Times New Roman"/>
          <w:sz w:val="28"/>
          <w:szCs w:val="28"/>
        </w:rPr>
        <w:t xml:space="preserve"> Текст новели</w:t>
      </w:r>
    </w:p>
    <w:p w14:paraId="5DA2F0CC" w14:textId="65671D29" w:rsidR="00D702E3" w:rsidRPr="00D702E3" w:rsidRDefault="00B625A6" w:rsidP="00D702E3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7" w:history="1">
        <w:r w:rsidR="00D702E3" w:rsidRPr="001502A9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https://www.youtube.com/watch?v=A9csxLOpCTI</w:t>
        </w:r>
      </w:hyperlink>
      <w:r w:rsidR="00D702E3">
        <w:rPr>
          <w:rFonts w:ascii="Times New Roman" w:hAnsi="Times New Roman" w:cs="Times New Roman"/>
          <w:sz w:val="28"/>
          <w:szCs w:val="28"/>
        </w:rPr>
        <w:t xml:space="preserve"> </w:t>
      </w:r>
      <w:r w:rsidR="00D702E3" w:rsidRPr="00D702E3">
        <w:rPr>
          <w:rFonts w:ascii="Times New Roman" w:hAnsi="Times New Roman" w:cs="Times New Roman"/>
          <w:sz w:val="28"/>
          <w:szCs w:val="28"/>
        </w:rPr>
        <w:t>Олесь Гончар - «Модри Камень» | Новела (повний текст)| Слухати онлайн</w:t>
      </w:r>
    </w:p>
    <w:p w14:paraId="4EFCA743" w14:textId="77777777" w:rsidR="00D702E3" w:rsidRPr="009160E9" w:rsidRDefault="00D702E3" w:rsidP="00D702E3">
      <w:pPr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9160E9">
        <w:rPr>
          <w:rFonts w:ascii="Times New Roman" w:hAnsi="Times New Roman" w:cs="Times New Roman"/>
          <w:b/>
          <w:bCs/>
          <w:color w:val="FF0000"/>
          <w:sz w:val="28"/>
          <w:szCs w:val="28"/>
        </w:rPr>
        <w:t>Завдання:</w:t>
      </w:r>
    </w:p>
    <w:p w14:paraId="4DA9976C" w14:textId="77777777" w:rsidR="00D702E3" w:rsidRDefault="00D702E3" w:rsidP="00D702E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Подивіться відео </w:t>
      </w:r>
    </w:p>
    <w:p w14:paraId="7E22DB27" w14:textId="6E656471" w:rsidR="00D702E3" w:rsidRDefault="00D702E3" w:rsidP="00D702E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Прочитайте або прослухайте новелу</w:t>
      </w:r>
    </w:p>
    <w:p w14:paraId="1A3E6DF7" w14:textId="42E219EA" w:rsidR="00D702E3" w:rsidRDefault="00D702E3" w:rsidP="00D702E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Законспектуйте аналіз новели</w:t>
      </w:r>
    </w:p>
    <w:p w14:paraId="7708FBA6" w14:textId="7326AE81" w:rsidR="00F078C7" w:rsidRDefault="00F078C7" w:rsidP="00D702E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Виконайте практичне завдання</w:t>
      </w:r>
    </w:p>
    <w:p w14:paraId="38157D24" w14:textId="02207669" w:rsidR="002E2BEC" w:rsidRDefault="00D702E3">
      <w:r w:rsidRPr="00D702E3">
        <w:rPr>
          <w:noProof/>
        </w:rPr>
        <w:drawing>
          <wp:inline distT="0" distB="0" distL="0" distR="0" wp14:anchorId="58CF9F90" wp14:editId="72838AA6">
            <wp:extent cx="6120765" cy="43891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38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6B5809" w14:textId="6F822ED6" w:rsidR="00D702E3" w:rsidRDefault="00D702E3">
      <w:r w:rsidRPr="00D702E3">
        <w:rPr>
          <w:noProof/>
        </w:rPr>
        <w:lastRenderedPageBreak/>
        <w:drawing>
          <wp:inline distT="0" distB="0" distL="0" distR="0" wp14:anchorId="2507D5B6" wp14:editId="403C9739">
            <wp:extent cx="6120765" cy="2316480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b="25322"/>
                    <a:stretch/>
                  </pic:blipFill>
                  <pic:spPr bwMode="auto">
                    <a:xfrm>
                      <a:off x="0" y="0"/>
                      <a:ext cx="6120765" cy="2316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4BAC5E" w14:textId="5D420B92" w:rsidR="00D702E3" w:rsidRDefault="00D702E3"/>
    <w:p w14:paraId="49C2C20C" w14:textId="7773AC82" w:rsidR="00D702E3" w:rsidRDefault="00D702E3">
      <w:r w:rsidRPr="00D702E3">
        <w:rPr>
          <w:noProof/>
        </w:rPr>
        <w:drawing>
          <wp:inline distT="0" distB="0" distL="0" distR="0" wp14:anchorId="600560F0" wp14:editId="0C7C7687">
            <wp:extent cx="6120765" cy="1501775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50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02E3">
        <w:rPr>
          <w:noProof/>
        </w:rPr>
        <w:t xml:space="preserve"> </w:t>
      </w:r>
      <w:r w:rsidRPr="00D702E3">
        <w:rPr>
          <w:noProof/>
        </w:rPr>
        <w:drawing>
          <wp:inline distT="0" distB="0" distL="0" distR="0" wp14:anchorId="120EE8B4" wp14:editId="397AF3A1">
            <wp:extent cx="6120765" cy="4430395"/>
            <wp:effectExtent l="0" t="0" r="0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430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02E3">
        <w:rPr>
          <w:noProof/>
        </w:rPr>
        <w:t xml:space="preserve"> </w:t>
      </w:r>
      <w:r w:rsidRPr="00D702E3">
        <w:rPr>
          <w:noProof/>
        </w:rPr>
        <w:lastRenderedPageBreak/>
        <w:drawing>
          <wp:inline distT="0" distB="0" distL="0" distR="0" wp14:anchorId="592187D2" wp14:editId="57854DCF">
            <wp:extent cx="6120765" cy="1675130"/>
            <wp:effectExtent l="0" t="0" r="0" b="127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675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02E3">
        <w:rPr>
          <w:noProof/>
        </w:rPr>
        <w:t xml:space="preserve"> </w:t>
      </w:r>
      <w:r w:rsidRPr="00D702E3">
        <w:rPr>
          <w:noProof/>
        </w:rPr>
        <w:drawing>
          <wp:inline distT="0" distB="0" distL="0" distR="0" wp14:anchorId="70EFDDB1" wp14:editId="1F665E26">
            <wp:extent cx="6120765" cy="1065530"/>
            <wp:effectExtent l="0" t="0" r="0" b="127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065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702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F36506"/>
    <w:multiLevelType w:val="hybridMultilevel"/>
    <w:tmpl w:val="3A844B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9763B1"/>
    <w:multiLevelType w:val="hybridMultilevel"/>
    <w:tmpl w:val="56F428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685162"/>
    <w:multiLevelType w:val="hybridMultilevel"/>
    <w:tmpl w:val="5F186EB6"/>
    <w:lvl w:ilvl="0" w:tplc="B47223EA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E46"/>
    <w:rsid w:val="002E2BEC"/>
    <w:rsid w:val="00324BE7"/>
    <w:rsid w:val="006E4E46"/>
    <w:rsid w:val="00B625A6"/>
    <w:rsid w:val="00D702E3"/>
    <w:rsid w:val="00F07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B51BA"/>
  <w15:chartTrackingRefBased/>
  <w15:docId w15:val="{3F845C76-025D-441E-A43B-6EF9A747C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02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02E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702E3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D702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A9csxLOpCTI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krlib.com.ua/books/printit.php?tid=3112" TargetMode="External"/><Relationship Id="rId11" Type="http://schemas.openxmlformats.org/officeDocument/2006/relationships/image" Target="media/image4.png"/><Relationship Id="rId5" Type="http://schemas.openxmlformats.org/officeDocument/2006/relationships/hyperlink" Target="https://www.youtube.com/watch?v=mjNIuIMTERw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433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4</cp:revision>
  <dcterms:created xsi:type="dcterms:W3CDTF">2023-05-09T06:05:00Z</dcterms:created>
  <dcterms:modified xsi:type="dcterms:W3CDTF">2026-03-31T06:50:00Z</dcterms:modified>
</cp:coreProperties>
</file>